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7605" w14:textId="290751EE" w:rsidR="00B0127B" w:rsidRPr="00934588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noProof/>
          <w:sz w:val="8"/>
          <w:szCs w:val="22"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63"/>
        <w:gridCol w:w="6181"/>
      </w:tblGrid>
      <w:tr w:rsidR="00B0127B" w:rsidRPr="00934588" w14:paraId="29426517" w14:textId="77777777" w:rsidTr="00B0127B">
        <w:trPr>
          <w:trHeight w:val="315"/>
        </w:trPr>
        <w:tc>
          <w:tcPr>
            <w:tcW w:w="9344" w:type="dxa"/>
            <w:gridSpan w:val="2"/>
          </w:tcPr>
          <w:p w14:paraId="47DF95B5" w14:textId="699D637F" w:rsidR="00B0127B" w:rsidRPr="00934588" w:rsidRDefault="00D32DE2" w:rsidP="00512C7D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t>Employee Name</w:t>
            </w:r>
            <w:r w:rsidR="00B0127B" w:rsidRPr="00934588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                                </w:t>
            </w:r>
          </w:p>
          <w:p w14:paraId="677F1067" w14:textId="77777777" w:rsidR="00B0127B" w:rsidRPr="00934588" w:rsidRDefault="00B0127B" w:rsidP="00512C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51C7B" w14:textId="77777777" w:rsidR="00B0127B" w:rsidRPr="00934588" w:rsidRDefault="00B0127B" w:rsidP="00512C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DE2" w:rsidRPr="00934588" w14:paraId="175CC79C" w14:textId="77777777" w:rsidTr="00FC1BDB">
        <w:trPr>
          <w:trHeight w:val="315"/>
        </w:trPr>
        <w:tc>
          <w:tcPr>
            <w:tcW w:w="3163" w:type="dxa"/>
          </w:tcPr>
          <w:p w14:paraId="35B1CB52" w14:textId="77777777" w:rsidR="00934588" w:rsidRDefault="00934588" w:rsidP="00B012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ADDEFE6" w14:textId="0B040EA0" w:rsidR="00D32DE2" w:rsidRPr="00934588" w:rsidRDefault="00D32DE2" w:rsidP="00B0127B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First Warning          </w:t>
            </w:r>
          </w:p>
          <w:p w14:paraId="3DB44D37" w14:textId="17B1628E" w:rsidR="00D32DE2" w:rsidRPr="00934588" w:rsidRDefault="00D32DE2" w:rsidP="00B0127B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Second Warning</w:t>
            </w:r>
          </w:p>
          <w:p w14:paraId="45435EEF" w14:textId="348B3E63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Final Warning                                                                                                       </w:t>
            </w:r>
          </w:p>
          <w:p w14:paraId="1C59C29C" w14:textId="77777777" w:rsidR="00D32DE2" w:rsidRPr="00934588" w:rsidRDefault="00D32DE2" w:rsidP="00512C7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1" w:type="dxa"/>
          </w:tcPr>
          <w:p w14:paraId="0C0A6D88" w14:textId="77777777" w:rsidR="00934588" w:rsidRDefault="00934588" w:rsidP="00512C7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C09A2A6" w14:textId="00D1CF4D" w:rsidR="00D32DE2" w:rsidRPr="00934588" w:rsidRDefault="00D32DE2" w:rsidP="00512C7D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t xml:space="preserve">Date of Occurrence:           /           / </w:t>
            </w:r>
          </w:p>
          <w:p w14:paraId="46867EF9" w14:textId="32B895EE" w:rsidR="00D32DE2" w:rsidRPr="00934588" w:rsidRDefault="00D32DE2" w:rsidP="00512C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34F9B6" w14:textId="545F858A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t xml:space="preserve">Is this a repeated offense?      </w:t>
            </w: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Yes         </w:t>
            </w: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No               </w:t>
            </w:r>
          </w:p>
        </w:tc>
      </w:tr>
      <w:tr w:rsidR="00D32DE2" w:rsidRPr="00934588" w14:paraId="61FD3091" w14:textId="77777777" w:rsidTr="007F5FE6">
        <w:trPr>
          <w:trHeight w:val="315"/>
        </w:trPr>
        <w:tc>
          <w:tcPr>
            <w:tcW w:w="9344" w:type="dxa"/>
            <w:gridSpan w:val="2"/>
          </w:tcPr>
          <w:p w14:paraId="0373CFEF" w14:textId="330CDC87" w:rsidR="006845BD" w:rsidRPr="00934588" w:rsidRDefault="00D32DE2" w:rsidP="00512C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588">
              <w:rPr>
                <w:rFonts w:ascii="Arial" w:hAnsi="Arial" w:cs="Arial"/>
                <w:b/>
                <w:bCs/>
                <w:sz w:val="18"/>
                <w:szCs w:val="18"/>
              </w:rPr>
              <w:t>Reason for Warning:</w:t>
            </w:r>
          </w:p>
          <w:p w14:paraId="5DEB334A" w14:textId="3709C6BF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Insubordination          </w:t>
            </w:r>
          </w:p>
          <w:p w14:paraId="231B78C6" w14:textId="0A65CFF5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Violation of or failure to observe policies and procedures</w:t>
            </w:r>
          </w:p>
          <w:p w14:paraId="6FF50411" w14:textId="41FE1293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Tardiness, absenteeism, failure to report to work, failure to complete scheduled shift</w:t>
            </w:r>
          </w:p>
          <w:p w14:paraId="4B1B616D" w14:textId="6B093033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Refusal to work overtime or </w:t>
            </w:r>
            <w:r w:rsidR="004973D6" w:rsidRPr="00934588">
              <w:rPr>
                <w:rFonts w:ascii="Arial" w:hAnsi="Arial" w:cs="Arial"/>
                <w:sz w:val="18"/>
                <w:szCs w:val="18"/>
              </w:rPr>
              <w:t>stay late or participate in team meetings/trainings</w:t>
            </w:r>
          </w:p>
          <w:p w14:paraId="2495550D" w14:textId="618BBA9D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Under the influence of and/or possession of drugs or alcohol          </w:t>
            </w:r>
          </w:p>
          <w:p w14:paraId="0FEC9BA8" w14:textId="2A7DE339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Dishonesty or theft or unauthorized removal of property</w:t>
            </w:r>
          </w:p>
          <w:p w14:paraId="6A8B8D0C" w14:textId="56111BCD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Failure to observe proper safety procedures including failure to keep children safe</w:t>
            </w:r>
          </w:p>
          <w:p w14:paraId="06AEF262" w14:textId="19C25ABA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Discourtesy or verbal abuse of guest, parent, </w:t>
            </w:r>
            <w:proofErr w:type="gramStart"/>
            <w:r w:rsidRPr="00934588">
              <w:rPr>
                <w:rFonts w:ascii="Arial" w:hAnsi="Arial" w:cs="Arial"/>
                <w:sz w:val="18"/>
                <w:szCs w:val="18"/>
              </w:rPr>
              <w:t>child</w:t>
            </w:r>
            <w:proofErr w:type="gramEnd"/>
            <w:r w:rsidRPr="00934588">
              <w:rPr>
                <w:rFonts w:ascii="Arial" w:hAnsi="Arial" w:cs="Arial"/>
                <w:sz w:val="18"/>
                <w:szCs w:val="18"/>
              </w:rPr>
              <w:t xml:space="preserve"> or employee</w:t>
            </w:r>
          </w:p>
          <w:p w14:paraId="00955819" w14:textId="038E2A7A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Damage or misuse of childcare property</w:t>
            </w:r>
          </w:p>
          <w:p w14:paraId="117556D6" w14:textId="40564238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Physical or verbal assault and/or fighting          </w:t>
            </w:r>
          </w:p>
          <w:p w14:paraId="5D911CB1" w14:textId="4E76E362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Falsification of documentation</w:t>
            </w:r>
          </w:p>
          <w:p w14:paraId="3CD46453" w14:textId="3EE28007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Harassment          </w:t>
            </w:r>
          </w:p>
          <w:p w14:paraId="3B19A63C" w14:textId="563246CE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Failure to meet performance standards or complete work on time</w:t>
            </w:r>
          </w:p>
          <w:p w14:paraId="620B1CB8" w14:textId="5A910D64" w:rsidR="00D32DE2" w:rsidRPr="00934588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Cell phone use</w:t>
            </w:r>
          </w:p>
          <w:p w14:paraId="16DD9966" w14:textId="46F4017B" w:rsidR="00D32DE2" w:rsidRDefault="00D32DE2" w:rsidP="00D32DE2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9E9A287" w14:textId="77777777" w:rsidR="006845BD" w:rsidRPr="00934588" w:rsidRDefault="006845BD" w:rsidP="00D32D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548BE" w14:textId="206BF036" w:rsidR="00D32DE2" w:rsidRPr="00934588" w:rsidRDefault="00934588" w:rsidP="00D32D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Remarks. Explain reasons for warning or discipline, including specific details of incident or violation; include </w:t>
            </w:r>
            <w:proofErr w:type="gramStart"/>
            <w:r w:rsidRPr="00934588">
              <w:rPr>
                <w:rFonts w:ascii="Arial" w:hAnsi="Arial" w:cs="Arial"/>
                <w:b/>
                <w:bCs/>
                <w:sz w:val="18"/>
                <w:szCs w:val="18"/>
              </w:rPr>
              <w:t>prior warning</w:t>
            </w:r>
            <w:proofErr w:type="gramEnd"/>
            <w:r w:rsidRPr="00934588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="00D32DE2" w:rsidRPr="0093458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07E16F2" w14:textId="3043445E" w:rsidR="00D32DE2" w:rsidRPr="00934588" w:rsidRDefault="00D32DE2" w:rsidP="00D32D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A286C5" w14:textId="3918E505" w:rsidR="00D32DE2" w:rsidRPr="00934588" w:rsidRDefault="00D32DE2" w:rsidP="00D32D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16C62A" w14:textId="03BCE877" w:rsidR="00D32DE2" w:rsidRPr="00934588" w:rsidRDefault="00D32DE2" w:rsidP="00D32D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DDD557" w14:textId="77777777" w:rsidR="00D32DE2" w:rsidRPr="00934588" w:rsidRDefault="00D32DE2" w:rsidP="00D32D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974349" w14:textId="59D68F7A" w:rsidR="00D32DE2" w:rsidRPr="00934588" w:rsidRDefault="00D32DE2" w:rsidP="00512C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22700" w14:textId="77777777" w:rsidR="00934588" w:rsidRDefault="00934588" w:rsidP="00934588">
      <w:pPr>
        <w:jc w:val="center"/>
        <w:rPr>
          <w:rFonts w:ascii="Arial" w:hAnsi="Arial" w:cs="Arial"/>
          <w:b/>
          <w:sz w:val="22"/>
          <w:szCs w:val="22"/>
        </w:rPr>
      </w:pPr>
    </w:p>
    <w:p w14:paraId="1F37FD25" w14:textId="620B0B69" w:rsidR="00934588" w:rsidRDefault="00934588" w:rsidP="009345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CORRECTIVE ACTION &amp; SIGNATURE</w:t>
      </w:r>
    </w:p>
    <w:p w14:paraId="5CC1B101" w14:textId="77777777" w:rsidR="00934588" w:rsidRPr="00934588" w:rsidRDefault="00934588" w:rsidP="0093458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6233"/>
        <w:gridCol w:w="3117"/>
      </w:tblGrid>
      <w:tr w:rsidR="00934588" w:rsidRPr="00934588" w14:paraId="2A2D08B1" w14:textId="77777777" w:rsidTr="00934588">
        <w:tc>
          <w:tcPr>
            <w:tcW w:w="9350" w:type="dxa"/>
            <w:gridSpan w:val="2"/>
            <w:shd w:val="clear" w:color="auto" w:fill="7F7F7F" w:themeFill="text1" w:themeFillTint="80"/>
          </w:tcPr>
          <w:p w14:paraId="1AA3EAA4" w14:textId="703243B2" w:rsidR="00934588" w:rsidRPr="006F47D1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934588">
              <w:rPr>
                <w:rFonts w:ascii="Arial" w:hAnsi="Arial" w:cs="Arial"/>
                <w:b/>
                <w:bCs/>
                <w:sz w:val="18"/>
                <w:szCs w:val="18"/>
              </w:rPr>
              <w:t>Disciplinary Actio</w:t>
            </w:r>
            <w:r w:rsidR="006F47D1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14:paraId="1D6D4EE7" w14:textId="77777777" w:rsidR="00934588" w:rsidRPr="00934588" w:rsidRDefault="00934588" w:rsidP="00512C7D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Oral Reprimand                                       </w:t>
            </w: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Written Reprimand                  </w:t>
            </w: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Sent Home without Pay </w:t>
            </w:r>
          </w:p>
          <w:p w14:paraId="2580088E" w14:textId="4F760FDE" w:rsidR="00934588" w:rsidRDefault="00934588" w:rsidP="00512C7D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Suspension without pay ____days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934588">
              <w:rPr>
                <w:rFonts w:ascii="Arial" w:hAnsi="Arial" w:cs="Arial"/>
                <w:sz w:val="18"/>
                <w:szCs w:val="18"/>
              </w:rPr>
              <w:t xml:space="preserve"> Administrative Leave without pay          </w:t>
            </w:r>
            <w:r w:rsidR="006845BD" w:rsidRPr="0093458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="006845BD" w:rsidRPr="00934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5BD">
              <w:rPr>
                <w:rFonts w:ascii="Arial" w:hAnsi="Arial" w:cs="Arial"/>
                <w:sz w:val="18"/>
                <w:szCs w:val="18"/>
              </w:rPr>
              <w:t>Recommend Termination</w:t>
            </w:r>
          </w:p>
          <w:p w14:paraId="00788258" w14:textId="2C2BC061" w:rsidR="006845BD" w:rsidRPr="00934588" w:rsidRDefault="006845BD" w:rsidP="00512C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588" w:rsidRPr="00934588" w14:paraId="626030AB" w14:textId="77777777" w:rsidTr="00934588">
        <w:tc>
          <w:tcPr>
            <w:tcW w:w="9350" w:type="dxa"/>
            <w:gridSpan w:val="2"/>
            <w:shd w:val="clear" w:color="auto" w:fill="7F7F7F" w:themeFill="text1" w:themeFillTint="80"/>
          </w:tcPr>
          <w:p w14:paraId="1CB333EA" w14:textId="77777777" w:rsidR="00934588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588">
              <w:rPr>
                <w:rFonts w:ascii="Arial" w:hAnsi="Arial" w:cs="Arial"/>
                <w:b/>
                <w:bCs/>
                <w:sz w:val="18"/>
                <w:szCs w:val="18"/>
              </w:rPr>
              <w:t>Corrective Action to be Taken (include timeframe for improvement)</w:t>
            </w:r>
          </w:p>
          <w:p w14:paraId="21DB4D2C" w14:textId="77777777" w:rsidR="00934588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2C52CE" w14:textId="77777777" w:rsidR="00934588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71ABC6" w14:textId="77777777" w:rsidR="00934588" w:rsidRPr="00934588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D7A19F" w14:textId="77777777" w:rsidR="00934588" w:rsidRPr="00934588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4588" w:rsidRPr="00934588" w14:paraId="4994EBE1" w14:textId="77777777" w:rsidTr="00934588">
        <w:tc>
          <w:tcPr>
            <w:tcW w:w="6233" w:type="dxa"/>
            <w:shd w:val="clear" w:color="auto" w:fill="7F7F7F" w:themeFill="text1" w:themeFillTint="80"/>
          </w:tcPr>
          <w:p w14:paraId="6AA9B14F" w14:textId="0CF7E82E" w:rsidR="00934588" w:rsidRDefault="00934588" w:rsidP="00512C7D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t>Employee Signature:</w:t>
            </w:r>
          </w:p>
          <w:p w14:paraId="1D92E090" w14:textId="77777777" w:rsidR="005550AA" w:rsidRPr="00934588" w:rsidRDefault="005550AA" w:rsidP="00512C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AABE0" w14:textId="77777777" w:rsidR="00934588" w:rsidRPr="00934588" w:rsidRDefault="00934588" w:rsidP="00512C7D">
            <w:pPr>
              <w:rPr>
                <w:rFonts w:ascii="Arial" w:hAnsi="Arial" w:cs="Arial"/>
                <w:b/>
                <w:noProof/>
                <w:sz w:val="21"/>
                <w:szCs w:val="18"/>
              </w:rPr>
            </w:pPr>
          </w:p>
          <w:p w14:paraId="4D679D5D" w14:textId="77777777" w:rsidR="00934588" w:rsidRPr="00934588" w:rsidRDefault="00934588" w:rsidP="00512C7D">
            <w:pPr>
              <w:rPr>
                <w:rFonts w:ascii="Arial" w:hAnsi="Arial" w:cs="Arial"/>
                <w:bCs/>
                <w:i/>
                <w:iCs/>
                <w:noProof/>
                <w:sz w:val="21"/>
                <w:szCs w:val="18"/>
              </w:rPr>
            </w:pPr>
            <w:r w:rsidRPr="00934588">
              <w:rPr>
                <w:rFonts w:ascii="Arial" w:hAnsi="Arial" w:cs="Arial"/>
                <w:b/>
                <w:i/>
                <w:iCs/>
                <w:noProof/>
                <w:sz w:val="15"/>
                <w:szCs w:val="11"/>
              </w:rPr>
              <w:t>Note:</w:t>
            </w:r>
            <w:r w:rsidRPr="00934588">
              <w:rPr>
                <w:rFonts w:ascii="Arial" w:hAnsi="Arial" w:cs="Arial"/>
                <w:bCs/>
                <w:i/>
                <w:iCs/>
                <w:noProof/>
                <w:sz w:val="15"/>
                <w:szCs w:val="11"/>
              </w:rPr>
              <w:t xml:space="preserve"> Your signature on this form means that we have discussed the situation. It doesn’t necessarily mean you agree that the infraction occurred.</w:t>
            </w:r>
          </w:p>
        </w:tc>
        <w:tc>
          <w:tcPr>
            <w:tcW w:w="3117" w:type="dxa"/>
            <w:shd w:val="clear" w:color="auto" w:fill="7F7F7F" w:themeFill="text1" w:themeFillTint="80"/>
          </w:tcPr>
          <w:p w14:paraId="1B0CDE04" w14:textId="77777777" w:rsidR="00934588" w:rsidRPr="00934588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57AE0223" w14:textId="77777777" w:rsidR="00934588" w:rsidRPr="00934588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noProof/>
                <w:sz w:val="21"/>
                <w:szCs w:val="18"/>
              </w:rPr>
            </w:pPr>
          </w:p>
        </w:tc>
      </w:tr>
      <w:tr w:rsidR="00934588" w:rsidRPr="00934588" w14:paraId="3CAA914B" w14:textId="77777777" w:rsidTr="00934588">
        <w:tc>
          <w:tcPr>
            <w:tcW w:w="6233" w:type="dxa"/>
            <w:shd w:val="clear" w:color="auto" w:fill="7F7F7F" w:themeFill="text1" w:themeFillTint="80"/>
          </w:tcPr>
          <w:p w14:paraId="04B5771D" w14:textId="77777777" w:rsidR="00934588" w:rsidRDefault="00934588" w:rsidP="00512C7D">
            <w:pPr>
              <w:rPr>
                <w:rFonts w:ascii="Arial" w:hAnsi="Arial" w:cs="Arial"/>
                <w:sz w:val="18"/>
                <w:szCs w:val="18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t>Manager’s Signature:</w:t>
            </w:r>
          </w:p>
          <w:p w14:paraId="7129F78B" w14:textId="72716ED3" w:rsidR="00934588" w:rsidRPr="00934588" w:rsidRDefault="00934588" w:rsidP="00512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7F7F7F" w:themeFill="text1" w:themeFillTint="80"/>
          </w:tcPr>
          <w:p w14:paraId="21840D9D" w14:textId="77777777" w:rsidR="00934588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44"/>
                <w:szCs w:val="44"/>
              </w:rPr>
            </w:pPr>
            <w:r w:rsidRPr="00934588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14:paraId="18602CFC" w14:textId="41096C14" w:rsidR="00934588" w:rsidRPr="00934588" w:rsidRDefault="00934588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00551C30" w14:textId="4F82631D" w:rsidR="00B0127B" w:rsidRPr="00934588" w:rsidRDefault="00B0127B" w:rsidP="005550AA">
      <w:pPr>
        <w:rPr>
          <w:rFonts w:ascii="Arial" w:hAnsi="Arial" w:cs="Arial"/>
          <w:b/>
          <w:sz w:val="22"/>
          <w:szCs w:val="22"/>
        </w:rPr>
      </w:pPr>
    </w:p>
    <w:sectPr w:rsidR="00B0127B" w:rsidRPr="00934588" w:rsidSect="006845BD">
      <w:head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ED49" w14:textId="77777777" w:rsidR="008012BB" w:rsidRDefault="008012BB" w:rsidP="00B0127B">
      <w:r>
        <w:separator/>
      </w:r>
    </w:p>
  </w:endnote>
  <w:endnote w:type="continuationSeparator" w:id="0">
    <w:p w14:paraId="609E25C0" w14:textId="77777777" w:rsidR="008012BB" w:rsidRDefault="008012BB" w:rsidP="00B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odern Typography NF">
    <w:altName w:val="Calibri"/>
    <w:panose1 w:val="020B0604020202020204"/>
    <w:charset w:val="00"/>
    <w:family w:val="auto"/>
    <w:pitch w:val="variable"/>
    <w:sig w:usb0="800000A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05C9" w14:textId="77777777" w:rsidR="008012BB" w:rsidRDefault="008012BB" w:rsidP="00B0127B">
      <w:r>
        <w:separator/>
      </w:r>
    </w:p>
  </w:footnote>
  <w:footnote w:type="continuationSeparator" w:id="0">
    <w:p w14:paraId="3720788D" w14:textId="77777777" w:rsidR="008012BB" w:rsidRDefault="008012BB" w:rsidP="00B0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D9FB" w14:textId="229AF1E0" w:rsidR="00B0127B" w:rsidRDefault="00E2025D" w:rsidP="00B0127B">
    <w:pPr>
      <w:tabs>
        <w:tab w:val="num" w:pos="720"/>
        <w:tab w:val="left" w:pos="3937"/>
        <w:tab w:val="right" w:pos="9360"/>
      </w:tabs>
      <w:ind w:left="360"/>
      <w:rPr>
        <w:sz w:val="110"/>
        <w:szCs w:val="110"/>
      </w:rPr>
    </w:pPr>
    <w:r w:rsidRPr="00934EE4">
      <w:rPr>
        <w:rFonts w:ascii="Modern Typography NF" w:hAnsi="Modern Typography NF"/>
        <w:noProof/>
        <w:color w:val="E00573"/>
        <w:sz w:val="110"/>
        <w:szCs w:val="1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71DB9D" wp14:editId="746B2903">
              <wp:simplePos x="0" y="0"/>
              <wp:positionH relativeFrom="column">
                <wp:posOffset>5143500</wp:posOffset>
              </wp:positionH>
              <wp:positionV relativeFrom="paragraph">
                <wp:posOffset>-124154</wp:posOffset>
              </wp:positionV>
              <wp:extent cx="1485900" cy="711200"/>
              <wp:effectExtent l="0" t="0" r="0" b="0"/>
              <wp:wrapTight wrapText="bothSides">
                <wp:wrapPolygon edited="0">
                  <wp:start x="923" y="1929"/>
                  <wp:lineTo x="923" y="19286"/>
                  <wp:lineTo x="20492" y="19286"/>
                  <wp:lineTo x="20492" y="1929"/>
                  <wp:lineTo x="923" y="1929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CBE8F" w14:textId="77777777" w:rsidR="00B0127B" w:rsidRDefault="00B0127B" w:rsidP="00B0127B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DETROIT</w:t>
                          </w:r>
                        </w:p>
                        <w:p w14:paraId="473E3358" w14:textId="77777777" w:rsidR="00B0127B" w:rsidRDefault="00B0127B" w:rsidP="00B0127B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MADISON</w:t>
                          </w:r>
                        </w:p>
                        <w:p w14:paraId="38449634" w14:textId="31454DD9" w:rsidR="00B0127B" w:rsidRPr="001F3971" w:rsidRDefault="00E2025D" w:rsidP="00B0127B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SOUTHFIELD</w:t>
                          </w:r>
                        </w:p>
                        <w:p w14:paraId="3A431D8F" w14:textId="77777777" w:rsidR="00B0127B" w:rsidRPr="001F3971" w:rsidRDefault="00B0127B" w:rsidP="00B0127B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1DB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pt;margin-top:-9.8pt;width:117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" filled="f" stroked="f">
              <v:textbox inset=",7.2pt,,7.2pt">
                <w:txbxContent>
                  <w:p w14:paraId="50DCBE8F" w14:textId="77777777" w:rsidR="00B0127B" w:rsidRDefault="00B0127B" w:rsidP="00B0127B">
                    <w:pPr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DETROIT</w:t>
                    </w:r>
                  </w:p>
                  <w:p w14:paraId="473E3358" w14:textId="77777777" w:rsidR="00B0127B" w:rsidRDefault="00B0127B" w:rsidP="00B0127B">
                    <w:pPr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MADISON</w:t>
                    </w:r>
                  </w:p>
                  <w:p w14:paraId="38449634" w14:textId="31454DD9" w:rsidR="00B0127B" w:rsidRPr="001F3971" w:rsidRDefault="00E2025D" w:rsidP="00B0127B">
                    <w:pPr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SOUTHFIELD</w:t>
                    </w:r>
                  </w:p>
                  <w:p w14:paraId="3A431D8F" w14:textId="77777777" w:rsidR="00B0127B" w:rsidRPr="001F3971" w:rsidRDefault="00B0127B" w:rsidP="00B0127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0127B">
      <w:rPr>
        <w:noProof/>
      </w:rPr>
      <w:drawing>
        <wp:anchor distT="0" distB="0" distL="114300" distR="114300" simplePos="0" relativeHeight="251659264" behindDoc="0" locked="0" layoutInCell="1" allowOverlap="1" wp14:anchorId="7AD0102B" wp14:editId="43A7A27F">
          <wp:simplePos x="0" y="0"/>
          <wp:positionH relativeFrom="column">
            <wp:posOffset>1946910</wp:posOffset>
          </wp:positionH>
          <wp:positionV relativeFrom="paragraph">
            <wp:posOffset>16269</wp:posOffset>
          </wp:positionV>
          <wp:extent cx="2055824" cy="119818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824" cy="119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27B" w:rsidRPr="00934EE4">
      <w:rPr>
        <w:rFonts w:ascii="Modern Typography NF" w:hAnsi="Modern Typography NF"/>
        <w:noProof/>
        <w:color w:val="E00573"/>
        <w:sz w:val="110"/>
        <w:szCs w:val="1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779B8D" wp14:editId="7B5915B6">
              <wp:simplePos x="0" y="0"/>
              <wp:positionH relativeFrom="column">
                <wp:posOffset>4965700</wp:posOffset>
              </wp:positionH>
              <wp:positionV relativeFrom="paragraph">
                <wp:posOffset>358775</wp:posOffset>
              </wp:positionV>
              <wp:extent cx="1828800" cy="342900"/>
              <wp:effectExtent l="0" t="0" r="0" b="0"/>
              <wp:wrapTight wrapText="bothSides">
                <wp:wrapPolygon edited="0">
                  <wp:start x="750" y="4000"/>
                  <wp:lineTo x="750" y="16800"/>
                  <wp:lineTo x="20700" y="16800"/>
                  <wp:lineTo x="20700" y="4000"/>
                  <wp:lineTo x="750" y="400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563D" w14:textId="77777777" w:rsidR="00B0127B" w:rsidRPr="001F3971" w:rsidRDefault="00B0127B" w:rsidP="00B0127B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3971">
                            <w:rPr>
                              <w:rFonts w:ascii="Arial" w:hAnsi="Arial" w:cs="Arial"/>
                              <w:sz w:val="18"/>
                            </w:rPr>
                            <w:t xml:space="preserve">TODAY’S DATE:        /        /     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79B8D" id="Text Box 4" o:spid="_x0000_s1027" type="#_x0000_t202" style="position:absolute;left:0;text-align:left;margin-left:391pt;margin-top:28.25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" filled="f" stroked="f">
              <v:textbox inset=",7.2pt,,7.2pt">
                <w:txbxContent>
                  <w:p w14:paraId="7CB9563D" w14:textId="77777777" w:rsidR="00B0127B" w:rsidRPr="001F3971" w:rsidRDefault="00B0127B" w:rsidP="00B0127B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1F3971">
                      <w:rPr>
                        <w:rFonts w:ascii="Arial" w:hAnsi="Arial" w:cs="Arial"/>
                        <w:sz w:val="18"/>
                      </w:rPr>
                      <w:t xml:space="preserve">TODAY’S DATE:        /        /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0127B">
      <w:rPr>
        <w:noProof/>
      </w:rPr>
      <w:tab/>
    </w:r>
    <w:r w:rsidR="00B0127B" w:rsidRPr="007A6FD9">
      <w:rPr>
        <w:rFonts w:ascii="Modern Typography NF" w:hAnsi="Modern Typography NF"/>
        <w:color w:val="E00573"/>
        <w:sz w:val="110"/>
        <w:szCs w:val="110"/>
      </w:rPr>
      <w:t xml:space="preserve"> </w:t>
    </w:r>
  </w:p>
  <w:p w14:paraId="771A5A46" w14:textId="2D3DF239" w:rsidR="006F47D1" w:rsidRDefault="006F47D1" w:rsidP="00934588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15"/>
        <w:szCs w:val="11"/>
      </w:rPr>
    </w:pPr>
  </w:p>
  <w:p w14:paraId="3C823200" w14:textId="69C4F3CD" w:rsidR="00E2025D" w:rsidRDefault="00E2025D" w:rsidP="00934588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15"/>
        <w:szCs w:val="11"/>
      </w:rPr>
    </w:pPr>
  </w:p>
  <w:p w14:paraId="43C9FC74" w14:textId="77777777" w:rsidR="00E2025D" w:rsidRPr="00E2025D" w:rsidRDefault="00E2025D" w:rsidP="00934588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15"/>
        <w:szCs w:val="11"/>
      </w:rPr>
    </w:pPr>
  </w:p>
  <w:p w14:paraId="6C17DB66" w14:textId="77777777" w:rsidR="005550AA" w:rsidRDefault="005550AA" w:rsidP="00934588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11"/>
        <w:szCs w:val="8"/>
      </w:rPr>
    </w:pPr>
  </w:p>
  <w:p w14:paraId="4FA77865" w14:textId="4F723995" w:rsidR="00B0127B" w:rsidRPr="00934588" w:rsidRDefault="00D32DE2" w:rsidP="00934588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  <w:r>
      <w:rPr>
        <w:rFonts w:ascii="Arial" w:hAnsi="Arial" w:cs="Arial"/>
        <w:b/>
        <w:noProof/>
        <w:sz w:val="32"/>
      </w:rPr>
      <w:t xml:space="preserve">EMPLOYEE WARNING NOTICE </w:t>
    </w:r>
    <w:r w:rsidR="00B0127B">
      <w:rPr>
        <w:rFonts w:ascii="Arial" w:hAnsi="Arial" w:cs="Arial"/>
        <w:b/>
        <w:noProof/>
        <w:sz w:val="32"/>
      </w:rPr>
      <w:t>F</w:t>
    </w:r>
    <w:r>
      <w:rPr>
        <w:rFonts w:ascii="Arial" w:hAnsi="Arial" w:cs="Arial"/>
        <w:b/>
        <w:noProof/>
        <w:sz w:val="32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E07BB"/>
    <w:multiLevelType w:val="hybridMultilevel"/>
    <w:tmpl w:val="60702826"/>
    <w:lvl w:ilvl="0" w:tplc="88AEE6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7B"/>
    <w:rsid w:val="004973D6"/>
    <w:rsid w:val="005550AA"/>
    <w:rsid w:val="006845BD"/>
    <w:rsid w:val="006F47D1"/>
    <w:rsid w:val="008012BB"/>
    <w:rsid w:val="00934588"/>
    <w:rsid w:val="00A81027"/>
    <w:rsid w:val="00B0127B"/>
    <w:rsid w:val="00BD586D"/>
    <w:rsid w:val="00D32DE2"/>
    <w:rsid w:val="00E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602E3"/>
  <w15:chartTrackingRefBased/>
  <w15:docId w15:val="{60211893-B5F9-BF41-A24D-17481027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2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27B"/>
  </w:style>
  <w:style w:type="paragraph" w:styleId="Footer">
    <w:name w:val="footer"/>
    <w:basedOn w:val="Normal"/>
    <w:link w:val="FooterChar"/>
    <w:uiPriority w:val="99"/>
    <w:unhideWhenUsed/>
    <w:rsid w:val="00B012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27B"/>
  </w:style>
  <w:style w:type="table" w:styleId="TableGrid">
    <w:name w:val="Table Grid"/>
    <w:basedOn w:val="TableNormal"/>
    <w:rsid w:val="00B01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8</cp:revision>
  <cp:lastPrinted>2023-02-18T05:46:00Z</cp:lastPrinted>
  <dcterms:created xsi:type="dcterms:W3CDTF">2023-02-18T00:49:00Z</dcterms:created>
  <dcterms:modified xsi:type="dcterms:W3CDTF">2023-03-01T20:56:00Z</dcterms:modified>
</cp:coreProperties>
</file>